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6A61AC">
        <w:trPr>
          <w:trHeight w:val="555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081AC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6"/>
          <w:szCs w:val="6"/>
        </w:rPr>
      </w:pPr>
      <w:bookmarkStart w:id="0" w:name="_Hlk529448936"/>
    </w:p>
    <w:p w14:paraId="269326C3" w14:textId="77777777" w:rsidR="006A61AC" w:rsidRDefault="00396880" w:rsidP="006A61AC">
      <w:pPr>
        <w:spacing w:line="360" w:lineRule="auto"/>
        <w:rPr>
          <w:rFonts w:ascii="Century Gothic" w:hAnsi="Century Gothic"/>
          <w:b/>
          <w:bCs/>
          <w:sz w:val="20"/>
          <w:szCs w:val="18"/>
          <w:lang w:val="cs-CZ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AD23FD">
        <w:rPr>
          <w:rFonts w:ascii="Century Gothic" w:hAnsi="Century Gothic"/>
          <w:sz w:val="20"/>
          <w:szCs w:val="18"/>
        </w:rPr>
        <w:t>.</w:t>
      </w:r>
      <w:r w:rsidR="00316607" w:rsidRPr="00AD23FD">
        <w:rPr>
          <w:rFonts w:ascii="Century Gothic" w:hAnsi="Century Gothic"/>
          <w:sz w:val="20"/>
          <w:szCs w:val="18"/>
        </w:rPr>
        <w:t>:</w:t>
      </w:r>
      <w:bookmarkEnd w:id="0"/>
      <w:r w:rsidR="008F2EC2" w:rsidRPr="00AD23FD">
        <w:rPr>
          <w:rFonts w:ascii="Century Gothic" w:hAnsi="Century Gothic"/>
          <w:sz w:val="20"/>
          <w:szCs w:val="18"/>
        </w:rPr>
        <w:t xml:space="preserve"> </w:t>
      </w:r>
      <w:bookmarkStart w:id="1" w:name="_Hlk172786924"/>
      <w:r w:rsidR="006A61AC" w:rsidRPr="006A61AC">
        <w:rPr>
          <w:rFonts w:ascii="Century Gothic" w:hAnsi="Century Gothic"/>
          <w:b/>
          <w:bCs/>
          <w:sz w:val="20"/>
          <w:szCs w:val="18"/>
          <w:lang w:val="cs-CZ"/>
        </w:rPr>
        <w:t>„</w:t>
      </w:r>
      <w:bookmarkEnd w:id="1"/>
      <w:r w:rsidR="006A61AC" w:rsidRPr="006A61AC">
        <w:rPr>
          <w:rFonts w:ascii="Century Gothic" w:hAnsi="Century Gothic"/>
          <w:b/>
          <w:bCs/>
          <w:sz w:val="20"/>
          <w:szCs w:val="18"/>
        </w:rPr>
        <w:t>Opracowanie dokumentacji projektowej i wykonanie robót w zakresie wymiany zaworu regulacyjnego nr 92 wraz z napędem w węźle Rozwadów</w:t>
      </w:r>
      <w:r w:rsidR="006A61AC" w:rsidRPr="006A61AC">
        <w:rPr>
          <w:rFonts w:ascii="Century Gothic" w:hAnsi="Century Gothic"/>
          <w:b/>
          <w:bCs/>
          <w:sz w:val="20"/>
          <w:szCs w:val="18"/>
          <w:lang w:val="cs-CZ"/>
        </w:rPr>
        <w:t>”</w:t>
      </w:r>
    </w:p>
    <w:p w14:paraId="40B32441" w14:textId="065C8626" w:rsidR="006A61AC" w:rsidRPr="006A61AC" w:rsidRDefault="006A61AC" w:rsidP="006A61AC">
      <w:pPr>
        <w:spacing w:line="360" w:lineRule="auto"/>
        <w:rPr>
          <w:rFonts w:ascii="Century Gothic" w:hAnsi="Century Gothic"/>
          <w:b/>
          <w:bCs/>
          <w:sz w:val="20"/>
          <w:szCs w:val="18"/>
          <w:lang w:val="cs-CZ"/>
        </w:rPr>
      </w:pPr>
      <w:r w:rsidRPr="006A61AC">
        <w:rPr>
          <w:rFonts w:ascii="Century Gothic" w:hAnsi="Century Gothic"/>
          <w:sz w:val="20"/>
          <w:szCs w:val="18"/>
          <w:lang w:val="cs-CZ"/>
        </w:rPr>
        <w:t xml:space="preserve"> – nr postępowania</w:t>
      </w:r>
      <w:r w:rsidRPr="006A61AC">
        <w:rPr>
          <w:rFonts w:ascii="Century Gothic" w:hAnsi="Century Gothic"/>
          <w:b/>
          <w:bCs/>
          <w:sz w:val="20"/>
          <w:szCs w:val="18"/>
          <w:lang w:val="cs-CZ"/>
        </w:rPr>
        <w:t xml:space="preserve">: NP/2025/12/1024/TAR. </w:t>
      </w:r>
    </w:p>
    <w:p w14:paraId="4A9A57CE" w14:textId="4ADB7B09" w:rsidR="0084570E" w:rsidRPr="007900F6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7900F6">
        <w:rPr>
          <w:b/>
          <w:color w:val="auto"/>
          <w:sz w:val="20"/>
          <w:szCs w:val="18"/>
        </w:rPr>
        <w:t>OŚWIADCZAMY</w:t>
      </w:r>
      <w:r w:rsidR="00834608" w:rsidRPr="007900F6">
        <w:rPr>
          <w:color w:val="auto"/>
          <w:sz w:val="20"/>
          <w:szCs w:val="18"/>
        </w:rPr>
        <w:t xml:space="preserve">, </w:t>
      </w:r>
      <w:r w:rsidR="006325DE" w:rsidRPr="007900F6">
        <w:rPr>
          <w:color w:val="auto"/>
          <w:sz w:val="20"/>
          <w:szCs w:val="18"/>
        </w:rPr>
        <w:t>iż w</w:t>
      </w:r>
      <w:r w:rsidR="00834608" w:rsidRPr="007900F6">
        <w:rPr>
          <w:color w:val="auto"/>
          <w:sz w:val="20"/>
          <w:szCs w:val="18"/>
        </w:rPr>
        <w:t xml:space="preserve"> </w:t>
      </w:r>
      <w:bookmarkStart w:id="2" w:name="_Hlk491416694"/>
      <w:r w:rsidR="00A17ED4" w:rsidRPr="007900F6">
        <w:rPr>
          <w:color w:val="auto"/>
          <w:sz w:val="20"/>
          <w:szCs w:val="18"/>
        </w:rPr>
        <w:t xml:space="preserve">okresie ostatnich </w:t>
      </w:r>
      <w:r w:rsidR="00DE4172" w:rsidRPr="007900F6">
        <w:rPr>
          <w:color w:val="auto"/>
          <w:sz w:val="20"/>
          <w:szCs w:val="18"/>
        </w:rPr>
        <w:t>pięciu</w:t>
      </w:r>
      <w:r w:rsidR="00A17ED4" w:rsidRPr="007900F6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2"/>
      <w:r w:rsidR="00955833" w:rsidRPr="007900F6">
        <w:rPr>
          <w:color w:val="auto"/>
          <w:sz w:val="20"/>
          <w:szCs w:val="18"/>
        </w:rPr>
        <w:t>zrealizowaliśmy następujące zamówieni</w:t>
      </w:r>
      <w:r w:rsidR="00622C3B" w:rsidRPr="007900F6">
        <w:rPr>
          <w:color w:val="auto"/>
          <w:sz w:val="20"/>
          <w:szCs w:val="18"/>
        </w:rPr>
        <w:t>e</w:t>
      </w:r>
      <w:r w:rsidR="00955833" w:rsidRPr="007900F6">
        <w:rPr>
          <w:color w:val="auto"/>
          <w:sz w:val="20"/>
          <w:szCs w:val="18"/>
        </w:rPr>
        <w:t xml:space="preserve"> </w:t>
      </w:r>
      <w:r w:rsidR="00D002AD" w:rsidRPr="007900F6">
        <w:rPr>
          <w:color w:val="auto"/>
          <w:sz w:val="20"/>
          <w:szCs w:val="18"/>
        </w:rPr>
        <w:t>[</w:t>
      </w:r>
      <w:r w:rsidR="00955833" w:rsidRPr="007900F6">
        <w:rPr>
          <w:color w:val="auto"/>
          <w:sz w:val="20"/>
          <w:szCs w:val="18"/>
        </w:rPr>
        <w:t xml:space="preserve">zgodnie z warunkiem określonym w </w:t>
      </w:r>
      <w:r w:rsidR="0092661B" w:rsidRPr="007900F6">
        <w:rPr>
          <w:color w:val="auto"/>
          <w:sz w:val="20"/>
          <w:szCs w:val="18"/>
        </w:rPr>
        <w:t>Rozdziale VI ust. 1 pkt 2 ppkt 2.4) ppkt 2.4.1</w:t>
      </w:r>
      <w:r w:rsidR="00E45035" w:rsidRPr="007900F6">
        <w:rPr>
          <w:color w:val="auto"/>
          <w:sz w:val="20"/>
          <w:szCs w:val="18"/>
        </w:rPr>
        <w:t>)</w:t>
      </w:r>
      <w:r w:rsidR="00D002AD" w:rsidRPr="007900F6">
        <w:rPr>
          <w:color w:val="auto"/>
          <w:sz w:val="20"/>
          <w:szCs w:val="18"/>
        </w:rPr>
        <w:t>]</w:t>
      </w:r>
      <w:r w:rsidR="00955833" w:rsidRPr="007900F6">
        <w:rPr>
          <w:color w:val="auto"/>
          <w:sz w:val="20"/>
          <w:szCs w:val="18"/>
        </w:rPr>
        <w:t>:</w:t>
      </w:r>
    </w:p>
    <w:tbl>
      <w:tblPr>
        <w:tblW w:w="1522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699"/>
        <w:gridCol w:w="1864"/>
        <w:gridCol w:w="1864"/>
        <w:gridCol w:w="5904"/>
      </w:tblGrid>
      <w:tr w:rsidR="00450A8C" w:rsidRPr="007900F6" w14:paraId="4F6A4F2F" w14:textId="77777777" w:rsidTr="00450A8C">
        <w:trPr>
          <w:trHeight w:val="504"/>
        </w:trPr>
        <w:tc>
          <w:tcPr>
            <w:tcW w:w="893" w:type="dxa"/>
            <w:vMerge w:val="restart"/>
            <w:shd w:val="clear" w:color="auto" w:fill="BFBFBF"/>
            <w:vAlign w:val="center"/>
          </w:tcPr>
          <w:p w14:paraId="3B05A8A0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699" w:type="dxa"/>
            <w:vMerge w:val="restart"/>
            <w:shd w:val="clear" w:color="auto" w:fill="BFBFBF"/>
            <w:vAlign w:val="center"/>
          </w:tcPr>
          <w:p w14:paraId="6322E0D5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728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904" w:type="dxa"/>
            <w:vMerge w:val="restart"/>
            <w:shd w:val="clear" w:color="auto" w:fill="BFBFBF"/>
            <w:vAlign w:val="center"/>
          </w:tcPr>
          <w:p w14:paraId="088AFD69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572859AB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4204DBA0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450A8C" w:rsidRPr="007900F6" w14:paraId="249E122E" w14:textId="77777777" w:rsidTr="00450A8C">
        <w:trPr>
          <w:trHeight w:val="556"/>
        </w:trPr>
        <w:tc>
          <w:tcPr>
            <w:tcW w:w="893" w:type="dxa"/>
            <w:vMerge/>
            <w:shd w:val="clear" w:color="auto" w:fill="auto"/>
            <w:vAlign w:val="center"/>
          </w:tcPr>
          <w:p w14:paraId="3C6C918B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699" w:type="dxa"/>
            <w:vMerge/>
            <w:shd w:val="clear" w:color="auto" w:fill="auto"/>
            <w:vAlign w:val="center"/>
          </w:tcPr>
          <w:p w14:paraId="2C1868AD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6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450A8C" w:rsidRPr="007900F6" w:rsidDel="0056224B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864" w:type="dxa"/>
            <w:shd w:val="clear" w:color="auto" w:fill="BFBFBF"/>
            <w:vAlign w:val="center"/>
          </w:tcPr>
          <w:p w14:paraId="54F3F85F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450A8C" w:rsidRPr="007900F6" w:rsidDel="0056224B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900F6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5904" w:type="dxa"/>
            <w:vMerge/>
            <w:vAlign w:val="center"/>
          </w:tcPr>
          <w:p w14:paraId="311242EC" w14:textId="77777777" w:rsidR="00450A8C" w:rsidRPr="007900F6" w:rsidRDefault="00450A8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450A8C" w:rsidRPr="007900F6" w14:paraId="260E94D6" w14:textId="77777777" w:rsidTr="00450A8C">
        <w:trPr>
          <w:trHeight w:val="677"/>
        </w:trPr>
        <w:tc>
          <w:tcPr>
            <w:tcW w:w="893" w:type="dxa"/>
            <w:shd w:val="clear" w:color="auto" w:fill="auto"/>
            <w:vAlign w:val="center"/>
          </w:tcPr>
          <w:p w14:paraId="5F2C3C43" w14:textId="77777777" w:rsidR="00450A8C" w:rsidRPr="007900F6" w:rsidRDefault="00450A8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900F6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3F10B01B" w14:textId="77777777" w:rsidR="00450A8C" w:rsidRPr="007900F6" w:rsidRDefault="00450A8C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7E40C682" w14:textId="77777777" w:rsidR="00450A8C" w:rsidRPr="007900F6" w:rsidRDefault="00450A8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14:paraId="160C6D1A" w14:textId="77777777" w:rsidR="00450A8C" w:rsidRPr="007900F6" w:rsidRDefault="00450A8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39F5CEE2" w14:textId="77777777" w:rsidR="00450A8C" w:rsidRPr="007900F6" w:rsidRDefault="00450A8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450A8C" w:rsidRPr="007900F6" w14:paraId="4AE758D9" w14:textId="77777777" w:rsidTr="006A61AC">
        <w:trPr>
          <w:trHeight w:val="772"/>
        </w:trPr>
        <w:tc>
          <w:tcPr>
            <w:tcW w:w="893" w:type="dxa"/>
            <w:shd w:val="clear" w:color="auto" w:fill="auto"/>
            <w:vAlign w:val="center"/>
          </w:tcPr>
          <w:p w14:paraId="3A0D96B0" w14:textId="7CE976DB" w:rsidR="00450A8C" w:rsidRPr="007900F6" w:rsidRDefault="00450A8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900F6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699" w:type="dxa"/>
            <w:shd w:val="clear" w:color="auto" w:fill="auto"/>
            <w:vAlign w:val="center"/>
          </w:tcPr>
          <w:p w14:paraId="365AC198" w14:textId="77777777" w:rsidR="00450A8C" w:rsidRPr="007900F6" w:rsidRDefault="00450A8C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52C1AE06" w14:textId="77777777" w:rsidR="00450A8C" w:rsidRPr="007900F6" w:rsidRDefault="00450A8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14:paraId="6B3DF2CB" w14:textId="77777777" w:rsidR="00450A8C" w:rsidRPr="007900F6" w:rsidRDefault="00450A8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904" w:type="dxa"/>
            <w:vAlign w:val="center"/>
          </w:tcPr>
          <w:p w14:paraId="69039E93" w14:textId="77777777" w:rsidR="00450A8C" w:rsidRPr="007900F6" w:rsidRDefault="00450A8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171F24D" w14:textId="77777777" w:rsidR="0084570E" w:rsidRPr="007900F6" w:rsidRDefault="0084570E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AD3AD2" w14:textId="77777777" w:rsidR="0084570E" w:rsidRPr="007900F6" w:rsidRDefault="0084570E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7B6945F1" w:rsidR="00621587" w:rsidRPr="007900F6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7900F6">
        <w:rPr>
          <w:rFonts w:ascii="Century Gothic" w:hAnsi="Century Gothic" w:cs="Century Gothic"/>
          <w:sz w:val="16"/>
          <w:szCs w:val="16"/>
        </w:rPr>
        <w:t>Do</w:t>
      </w:r>
      <w:r w:rsidR="00F07C5F" w:rsidRPr="007900F6">
        <w:rPr>
          <w:rFonts w:ascii="Century Gothic" w:hAnsi="Century Gothic" w:cs="Century Gothic"/>
          <w:sz w:val="16"/>
          <w:szCs w:val="16"/>
        </w:rPr>
        <w:t xml:space="preserve"> wykazu</w:t>
      </w:r>
      <w:r w:rsidRPr="007900F6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 w:rsidRPr="007900F6">
        <w:rPr>
          <w:rFonts w:ascii="Century Gothic" w:hAnsi="Century Gothic" w:cs="Century Gothic"/>
          <w:sz w:val="16"/>
          <w:szCs w:val="16"/>
        </w:rPr>
        <w:t>zamówieni</w:t>
      </w:r>
      <w:r w:rsidR="00D002AD" w:rsidRPr="007900F6">
        <w:rPr>
          <w:rFonts w:ascii="Century Gothic" w:hAnsi="Century Gothic" w:cs="Century Gothic"/>
          <w:sz w:val="16"/>
          <w:szCs w:val="16"/>
        </w:rPr>
        <w:t>a</w:t>
      </w:r>
      <w:r w:rsidR="00F07C5F" w:rsidRPr="007900F6">
        <w:rPr>
          <w:rFonts w:ascii="Century Gothic" w:hAnsi="Century Gothic" w:cs="Century Gothic"/>
          <w:sz w:val="16"/>
          <w:szCs w:val="16"/>
        </w:rPr>
        <w:t xml:space="preserve"> </w:t>
      </w:r>
      <w:r w:rsidRPr="007900F6">
        <w:rPr>
          <w:rFonts w:ascii="Century Gothic" w:hAnsi="Century Gothic" w:cs="Century Gothic"/>
          <w:sz w:val="16"/>
          <w:szCs w:val="16"/>
        </w:rPr>
        <w:t>został</w:t>
      </w:r>
      <w:r w:rsidR="00D002AD" w:rsidRPr="007900F6">
        <w:rPr>
          <w:rFonts w:ascii="Century Gothic" w:hAnsi="Century Gothic" w:cs="Century Gothic"/>
          <w:sz w:val="16"/>
          <w:szCs w:val="16"/>
        </w:rPr>
        <w:t>y</w:t>
      </w:r>
      <w:r w:rsidR="00E45035" w:rsidRPr="007900F6">
        <w:rPr>
          <w:rFonts w:ascii="Century Gothic" w:hAnsi="Century Gothic" w:cs="Century Gothic"/>
          <w:sz w:val="16"/>
          <w:szCs w:val="16"/>
        </w:rPr>
        <w:t xml:space="preserve"> </w:t>
      </w:r>
      <w:r w:rsidRPr="007900F6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7900F6">
        <w:rPr>
          <w:rFonts w:ascii="Century Gothic" w:hAnsi="Century Gothic" w:cs="Century Gothic"/>
          <w:sz w:val="12"/>
          <w:szCs w:val="12"/>
        </w:rPr>
        <w:tab/>
      </w:r>
    </w:p>
    <w:p w14:paraId="272508FA" w14:textId="0B23DBD9" w:rsidR="00621587" w:rsidRPr="007900F6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7900F6">
        <w:rPr>
          <w:rFonts w:ascii="Century Gothic" w:hAnsi="Century Gothic" w:cs="Century Gothic"/>
          <w:sz w:val="12"/>
          <w:szCs w:val="12"/>
        </w:rPr>
        <w:tab/>
      </w:r>
      <w:r w:rsidRPr="007900F6">
        <w:rPr>
          <w:rFonts w:ascii="Century Gothic" w:hAnsi="Century Gothic" w:cs="Century Gothic"/>
          <w:sz w:val="12"/>
          <w:szCs w:val="12"/>
        </w:rPr>
        <w:tab/>
      </w:r>
      <w:r w:rsidRPr="007900F6">
        <w:rPr>
          <w:rFonts w:ascii="Century Gothic" w:hAnsi="Century Gothic" w:cs="Century Gothic"/>
          <w:sz w:val="12"/>
          <w:szCs w:val="12"/>
        </w:rPr>
        <w:tab/>
      </w:r>
      <w:r w:rsidRPr="007900F6">
        <w:rPr>
          <w:rFonts w:ascii="Century Gothic" w:hAnsi="Century Gothic" w:cs="Century Gothic"/>
          <w:sz w:val="12"/>
          <w:szCs w:val="12"/>
        </w:rPr>
        <w:tab/>
      </w:r>
      <w:r w:rsidRPr="007900F6">
        <w:rPr>
          <w:rFonts w:ascii="Century Gothic" w:hAnsi="Century Gothic" w:cs="Century Gothic"/>
          <w:sz w:val="12"/>
          <w:szCs w:val="12"/>
        </w:rPr>
        <w:tab/>
      </w:r>
      <w:r w:rsidRPr="007900F6">
        <w:rPr>
          <w:rFonts w:ascii="Century Gothic" w:hAnsi="Century Gothic" w:cs="Century Gothic"/>
          <w:sz w:val="12"/>
          <w:szCs w:val="12"/>
        </w:rPr>
        <w:tab/>
      </w:r>
      <w:r w:rsidRPr="007900F6">
        <w:rPr>
          <w:rFonts w:ascii="Century Gothic" w:hAnsi="Century Gothic" w:cs="Century Gothic"/>
          <w:sz w:val="12"/>
          <w:szCs w:val="12"/>
        </w:rPr>
        <w:tab/>
      </w:r>
    </w:p>
    <w:p w14:paraId="5F8090FF" w14:textId="4D771F63" w:rsidR="00D002AD" w:rsidRPr="00F65492" w:rsidRDefault="00621587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7900F6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7900F6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7900F6">
        <w:rPr>
          <w:rFonts w:ascii="Century Gothic" w:hAnsi="Century Gothic" w:cs="Arial"/>
          <w:bCs/>
          <w:sz w:val="16"/>
          <w:szCs w:val="16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002AF4FF" w14:textId="77777777" w:rsidR="00774906" w:rsidRDefault="00774906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44D65402" w14:textId="77777777" w:rsidR="006A61AC" w:rsidRDefault="006A61AC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2734AB1B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0A512F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276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AB700" w14:textId="77777777" w:rsidR="00194783" w:rsidRDefault="00194783">
      <w:r>
        <w:separator/>
      </w:r>
    </w:p>
  </w:endnote>
  <w:endnote w:type="continuationSeparator" w:id="0">
    <w:p w14:paraId="5E347F4B" w14:textId="77777777" w:rsidR="00194783" w:rsidRDefault="0019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7C056" w14:textId="77777777" w:rsidR="00194783" w:rsidRDefault="00194783">
      <w:r>
        <w:separator/>
      </w:r>
    </w:p>
  </w:footnote>
  <w:footnote w:type="continuationSeparator" w:id="0">
    <w:p w14:paraId="06E3F372" w14:textId="77777777" w:rsidR="00194783" w:rsidRDefault="00194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3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3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0617635">
    <w:abstractNumId w:val="17"/>
  </w:num>
  <w:num w:numId="2" w16cid:durableId="1546060545">
    <w:abstractNumId w:val="1"/>
  </w:num>
  <w:num w:numId="3" w16cid:durableId="1208182196">
    <w:abstractNumId w:val="4"/>
  </w:num>
  <w:num w:numId="4" w16cid:durableId="1842309279">
    <w:abstractNumId w:val="0"/>
  </w:num>
  <w:num w:numId="5" w16cid:durableId="1774200878">
    <w:abstractNumId w:val="19"/>
  </w:num>
  <w:num w:numId="6" w16cid:durableId="1742025164">
    <w:abstractNumId w:val="14"/>
  </w:num>
  <w:num w:numId="7" w16cid:durableId="17858502">
    <w:abstractNumId w:val="5"/>
  </w:num>
  <w:num w:numId="8" w16cid:durableId="433135787">
    <w:abstractNumId w:val="11"/>
  </w:num>
  <w:num w:numId="9" w16cid:durableId="1939749683">
    <w:abstractNumId w:val="9"/>
  </w:num>
  <w:num w:numId="10" w16cid:durableId="1004161376">
    <w:abstractNumId w:val="2"/>
  </w:num>
  <w:num w:numId="11" w16cid:durableId="858198473">
    <w:abstractNumId w:val="6"/>
  </w:num>
  <w:num w:numId="12" w16cid:durableId="367223720">
    <w:abstractNumId w:val="8"/>
  </w:num>
  <w:num w:numId="13" w16cid:durableId="1225526821">
    <w:abstractNumId w:val="3"/>
  </w:num>
  <w:num w:numId="14" w16cid:durableId="1716008026">
    <w:abstractNumId w:val="10"/>
  </w:num>
  <w:num w:numId="15" w16cid:durableId="1225682533">
    <w:abstractNumId w:val="18"/>
  </w:num>
  <w:num w:numId="16" w16cid:durableId="706216587">
    <w:abstractNumId w:val="13"/>
  </w:num>
  <w:num w:numId="17" w16cid:durableId="952396210">
    <w:abstractNumId w:val="20"/>
  </w:num>
  <w:num w:numId="18" w16cid:durableId="1220633915">
    <w:abstractNumId w:val="12"/>
  </w:num>
  <w:num w:numId="19" w16cid:durableId="147212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0135809">
    <w:abstractNumId w:val="16"/>
  </w:num>
  <w:num w:numId="21" w16cid:durableId="2021620115">
    <w:abstractNumId w:val="21"/>
  </w:num>
  <w:num w:numId="22" w16cid:durableId="9517458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28679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05F51"/>
    <w:rsid w:val="000150C8"/>
    <w:rsid w:val="00023EC0"/>
    <w:rsid w:val="00025676"/>
    <w:rsid w:val="00047310"/>
    <w:rsid w:val="0006099C"/>
    <w:rsid w:val="0006621A"/>
    <w:rsid w:val="00067A77"/>
    <w:rsid w:val="00081A63"/>
    <w:rsid w:val="00081ACD"/>
    <w:rsid w:val="00084B5F"/>
    <w:rsid w:val="00087599"/>
    <w:rsid w:val="0009091B"/>
    <w:rsid w:val="00091778"/>
    <w:rsid w:val="00097843"/>
    <w:rsid w:val="000A1319"/>
    <w:rsid w:val="000A375D"/>
    <w:rsid w:val="000A5017"/>
    <w:rsid w:val="000A512F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94783"/>
    <w:rsid w:val="001A3449"/>
    <w:rsid w:val="001B4559"/>
    <w:rsid w:val="001C3484"/>
    <w:rsid w:val="001D7FBF"/>
    <w:rsid w:val="001E56C9"/>
    <w:rsid w:val="001E7C1F"/>
    <w:rsid w:val="001F25E7"/>
    <w:rsid w:val="001F7E48"/>
    <w:rsid w:val="00210DA3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45558"/>
    <w:rsid w:val="00361F06"/>
    <w:rsid w:val="0037560E"/>
    <w:rsid w:val="003776DB"/>
    <w:rsid w:val="00385B95"/>
    <w:rsid w:val="00387684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0A8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B0D9B"/>
    <w:rsid w:val="005C0F00"/>
    <w:rsid w:val="005C3219"/>
    <w:rsid w:val="005C4991"/>
    <w:rsid w:val="005D20FC"/>
    <w:rsid w:val="005D49DC"/>
    <w:rsid w:val="005D7CCD"/>
    <w:rsid w:val="005F3DA4"/>
    <w:rsid w:val="00614C4C"/>
    <w:rsid w:val="00616611"/>
    <w:rsid w:val="00621587"/>
    <w:rsid w:val="00622C3B"/>
    <w:rsid w:val="00622FC2"/>
    <w:rsid w:val="00631104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A61AC"/>
    <w:rsid w:val="006C14C7"/>
    <w:rsid w:val="006C37E9"/>
    <w:rsid w:val="006D0938"/>
    <w:rsid w:val="006D2F50"/>
    <w:rsid w:val="006D7A84"/>
    <w:rsid w:val="006E1415"/>
    <w:rsid w:val="00700C2A"/>
    <w:rsid w:val="00722865"/>
    <w:rsid w:val="00730A74"/>
    <w:rsid w:val="0074180C"/>
    <w:rsid w:val="00746F29"/>
    <w:rsid w:val="007606F6"/>
    <w:rsid w:val="0076216A"/>
    <w:rsid w:val="00763033"/>
    <w:rsid w:val="00763C3F"/>
    <w:rsid w:val="007640BF"/>
    <w:rsid w:val="0076469D"/>
    <w:rsid w:val="00765384"/>
    <w:rsid w:val="00774906"/>
    <w:rsid w:val="00784E11"/>
    <w:rsid w:val="0078713C"/>
    <w:rsid w:val="007900F6"/>
    <w:rsid w:val="007927BC"/>
    <w:rsid w:val="00795C3B"/>
    <w:rsid w:val="007A0E68"/>
    <w:rsid w:val="007A19DF"/>
    <w:rsid w:val="007A26A5"/>
    <w:rsid w:val="007B4E4C"/>
    <w:rsid w:val="007C2116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57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5CD"/>
    <w:rsid w:val="00890BCE"/>
    <w:rsid w:val="008D1B5B"/>
    <w:rsid w:val="008F0C89"/>
    <w:rsid w:val="008F2EC2"/>
    <w:rsid w:val="0090400C"/>
    <w:rsid w:val="00907992"/>
    <w:rsid w:val="0091307E"/>
    <w:rsid w:val="00921648"/>
    <w:rsid w:val="0092661B"/>
    <w:rsid w:val="00930B60"/>
    <w:rsid w:val="0093142A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9E73ED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23FD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744"/>
    <w:rsid w:val="00D61F15"/>
    <w:rsid w:val="00D629C4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B43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6A61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A61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Kot Marek</cp:lastModifiedBy>
  <cp:revision>9</cp:revision>
  <cp:lastPrinted>2018-11-20T11:46:00Z</cp:lastPrinted>
  <dcterms:created xsi:type="dcterms:W3CDTF">2025-02-06T11:29:00Z</dcterms:created>
  <dcterms:modified xsi:type="dcterms:W3CDTF">2026-01-16T08:37:00Z</dcterms:modified>
</cp:coreProperties>
</file>